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F933637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940134">
        <w:rPr>
          <w:rFonts w:ascii="Bookman Old Style" w:hAnsi="Bookman Old Style" w:cs="Times New Roman"/>
          <w:b/>
          <w:sz w:val="28"/>
          <w:szCs w:val="32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1FBA0E1C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40134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2128C991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40134">
        <w:rPr>
          <w:rFonts w:ascii="Bookman Old Style" w:hAnsi="Bookman Old Style" w:cs="Times New Roman"/>
          <w:b/>
          <w:bCs/>
          <w:sz w:val="24"/>
          <w:szCs w:val="28"/>
        </w:rPr>
        <w:t>6</w:t>
      </w:r>
      <w:bookmarkStart w:id="0" w:name="_GoBack"/>
      <w:bookmarkEnd w:id="0"/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940134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45F92C9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0AE6A342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989E5A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2746A418" w14:textId="51FC9717" w:rsidR="00940134" w:rsidRPr="006318E6" w:rsidRDefault="00940134" w:rsidP="00940134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5C11FD57" w14:textId="3A99CBE3" w:rsidR="00940134" w:rsidRPr="006318E6" w:rsidRDefault="00940134" w:rsidP="00940134">
      <w:pPr>
        <w:pStyle w:val="ListParagraph"/>
        <w:numPr>
          <w:ilvl w:val="0"/>
          <w:numId w:val="27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 ಒಟ್ಟು</w:t>
      </w:r>
      <w:r>
        <w:rPr>
          <w:rFonts w:ascii="Nirmala UI" w:hAnsi="Nirmala UI" w:cs="Nirmala UI"/>
          <w:sz w:val="24"/>
          <w:szCs w:val="24"/>
          <w:lang w:val="en-GB"/>
        </w:rPr>
        <w:t xml:space="preserve"> 7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ಮುಖ್ಯ ಪ್ರಶ್ನೆಗಳನ್ನು </w:t>
      </w:r>
      <w:r>
        <w:rPr>
          <w:rFonts w:ascii="Nirmala UI" w:hAnsi="Nirmala UI" w:cs="Nirmala UI"/>
          <w:sz w:val="24"/>
          <w:szCs w:val="24"/>
          <w:lang w:val="en-GB"/>
        </w:rPr>
        <w:t>ಒಳಗೊಂಡಿರುತ್ತದೆ</w:t>
      </w:r>
      <w:r w:rsidRPr="006318E6">
        <w:rPr>
          <w:rFonts w:ascii="Nirmala UI" w:hAnsi="Nirmala UI" w:cs="Nirmala UI"/>
          <w:sz w:val="24"/>
          <w:szCs w:val="24"/>
          <w:lang w:val="en-GB"/>
        </w:rPr>
        <w:t>.</w:t>
      </w:r>
    </w:p>
    <w:p w14:paraId="3930E908" w14:textId="0C618CA5" w:rsidR="00940134" w:rsidRDefault="00940134" w:rsidP="00940134">
      <w:pPr>
        <w:pStyle w:val="ListParagraph"/>
        <w:numPr>
          <w:ilvl w:val="0"/>
          <w:numId w:val="27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val="en-GB"/>
        </w:rPr>
        <w:t>ಪ್ರತಿಯೊಂದು ಪ್ರಶ್ನೆಗಳ ಸೂಚನೆಗಳನ್ನು ಸರಿಯಾಗಿ ಓದಿಕೊಂಡು ಉತ್ತರಿಸಿ.</w:t>
      </w:r>
    </w:p>
    <w:p w14:paraId="2468A1CA" w14:textId="155D5D5A" w:rsidR="00940134" w:rsidRPr="0031735C" w:rsidRDefault="00940134" w:rsidP="00940134">
      <w:pPr>
        <w:pStyle w:val="ListParagraph"/>
        <w:numPr>
          <w:ilvl w:val="0"/>
          <w:numId w:val="27"/>
        </w:numPr>
        <w:spacing w:line="360" w:lineRule="auto"/>
        <w:rPr>
          <w:rFonts w:ascii="Nirmala UI" w:hAnsi="Nirmala UI" w:cs="Nirmala UI"/>
          <w:sz w:val="24"/>
          <w:szCs w:val="24"/>
          <w:lang w:val="en-GB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068D1BC3" wp14:editId="4CD9C4BF">
                <wp:simplePos x="0" y="0"/>
                <wp:positionH relativeFrom="margin">
                  <wp:posOffset>-427245</wp:posOffset>
                </wp:positionH>
                <wp:positionV relativeFrom="paragraph">
                  <wp:posOffset>287296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BC5D5E" id="Straight Arrow Connector 1" o:spid="_x0000_s1026" type="#_x0000_t32" style="position:absolute;margin-left:-33.65pt;margin-top:22.6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CbDpQi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Nirmala UI" w:hAnsi="Nirmala UI" w:cs="Nirmala UI"/>
          <w:sz w:val="24"/>
          <w:szCs w:val="24"/>
          <w:lang w:val="en-GB"/>
        </w:rPr>
        <w:t>ಮುಖ್ಯ ಪ್ರಶ್ನೆ ಮತ್ತು ಉಪಪ್ರಶ್ನೆಗಳ ಸಂಖ್ಯೆಯನ್ನು ತಪ್ಪಿಲ್ಲದೆ ಬರೆಯಿರಿ</w:t>
      </w:r>
    </w:p>
    <w:p w14:paraId="751F3D30" w14:textId="19588846" w:rsidR="00940134" w:rsidRPr="00940134" w:rsidRDefault="00940134" w:rsidP="00940134">
      <w:pPr>
        <w:spacing w:line="240" w:lineRule="auto"/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Times New Roman" w:hAnsi="Times New Roman" w:cs="Times New Roman"/>
          <w:b/>
          <w:sz w:val="26"/>
          <w:szCs w:val="26"/>
          <w:lang w:val="en-GB"/>
        </w:rPr>
        <w:t>I .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ಗದ್ಯಭಾಗವನ್ನು ಓದಿ ಕೊಟ್ಟಿರುವ ಪ್ರಶ್ನೆಗಳಿಗೆ ಸರಿಯಾದ ಉತ್ತರವನ್ನು ಆರಿಸಿ ಬರೆಯಿರಿ:- 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>(1X5=5)</w:t>
      </w:r>
    </w:p>
    <w:p w14:paraId="6B8488C5" w14:textId="77777777" w:rsidR="00940134" w:rsidRPr="00940134" w:rsidRDefault="00940134" w:rsidP="00940134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>ಪ್ರತಿದಿನ ನಾವು ನಮ್ಮ ಸುತ್ತಮುತ್ತ ಹಲವಾರು ಪಕ್ಷಿಗಳನ್ನು ನೋಡುತ್ತೇವೆ. ಅವುಗಳಲ್ಲಿ ಕಾಗೆ, ಗುಬ್ಬಿ, ಪಾರಿವಾಳ, ಹದ್ದು, ಗಿಳಿ , ಕೋಗಿಲೆ ಮುಂತಾದವು. ಇಂಪಾಗಿ ಹಾಡುವವರ ಧ್ವನಿಯನ್ನು ಕೋಗಿಲೆಯ ಕಂಠಕ್ಕೆ ಹೋಲಿಸುತ್ತಾರೆ. ಬೇಸಿಗೆ ಕಾಲದ ವಸಂತದಲ್ಲಿ ಮಾವಿನ ಚಿಗುರನ್ನು ತಿಂದು ಎಲೆಯ ಮರೆಯಲ್ಲಿ ಕುಳಿತು ಹಾಡುತ್ತದೆ. ಚಳಿಗಾಲದಲ್ಲಿ ಬೆಚ್ಚಗಿನ ಪ್ರದೇಶವನ್ನು ಹುಡುಕಿ ಕುಳಿತುಕೊಳ್ಳುತ್ತದೆ.</w:t>
      </w:r>
    </w:p>
    <w:p w14:paraId="567FD258" w14:textId="77777777" w:rsidR="00940134" w:rsidRPr="00940134" w:rsidRDefault="00940134" w:rsidP="00940134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ಕೋಗಿಲೆ ತುಂಬ ವಿಚಿತ್ರ ಪಕ್ಷಿ. ಅದು ತನ್ನದೇ ಆದ ಗೂಡನ್ನು ಕಟ್ಟುವುದಿಲ್ಲ. ತಾಯಿ ಕೋಗಿಲೆ ಕಾಗೆಯ ಗೂಡನ್ನು ಹುಡುಕಿಕೊಂಡು ಹೋಗಿ ಅಲ್ಲಿ ಮೊಟ್ಟೆಯನ್ನು ಇಟ್ಟು , ಅಲ್ಲಿಯೇ ಬಿಟ್ಟು ಹೋಗುತ್ತದೆ. ಕಾಗೆಯು ಕೋಗಿಲೆಯ ಮೊಟ್ಟೆಗಳಿಗೆ ಕಾವು ಕೊಟ್ಟು ಮರಿ ಮಾಡುತ್ತದೆ. ಇವು ನೋಡಲು ಕಾಗೆಯ ಮೊಟ್ಟೆಗಳಂತೆಯೇ ಕಾಣುವುದರಿಂದ ಕಾಗೆಗೆ ತಿಳಿಯುವುದಿಲ್ಲ. ಅದು ತನ್ನ ಮೊಟ್ಟೆಯೆಂದು ತಿಳಿದು ನೋಡಿಕೊಳ್ಳುತ್ತದೆ. </w:t>
      </w:r>
    </w:p>
    <w:p w14:paraId="00B55FA7" w14:textId="77777777" w:rsidR="00940134" w:rsidRPr="00940134" w:rsidRDefault="00940134" w:rsidP="00940134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>ಗಂಡು ಕೋಗಿಲೆಯ ಬಣ್ಣ ಹೊಳೆಯುವ ಕಪ್ಪು. ಕಣ್ಣಿನ ಸುತ್ತ ಹಳದಿ ಮಿಶ್ರಿತ ವೃತ್ತವಿದೆ. ಹೆಣ್ಣು ಕೋಗಿಲೆಯ ಬಣ್ಣವೇ ಬೇರೆ. ಅದು ನಸು ಕಂದು ಬಿಳಿ ಚುಕ್ಕೆಗಳಿವೆ. ದೇಶದ ನಾನಾ ಭಾಗಗಳಲ್ಲಿ ಮರದ ತೋಪುಗಳಲ್ಲಿ ಕೋಗಿಲೆಗಳನ್ನು ಕಾಣಬಹುದು.</w:t>
      </w:r>
    </w:p>
    <w:p w14:paraId="49232970" w14:textId="77777777" w:rsidR="00940134" w:rsidRPr="00940134" w:rsidRDefault="00940134" w:rsidP="00940134">
      <w:pPr>
        <w:spacing w:line="24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</w:t>
      </w:r>
      <w:r w:rsidRPr="00940134">
        <w:rPr>
          <w:rFonts w:ascii="Nirmala UI" w:hAnsi="Nirmala UI" w:cs="Nirmala UI"/>
          <w:b/>
          <w:sz w:val="26"/>
          <w:szCs w:val="26"/>
          <w:u w:val="single"/>
          <w:lang w:val="en-GB"/>
        </w:rPr>
        <w:t>ಪ್ರಶ್ನೆಗಳು</w:t>
      </w:r>
    </w:p>
    <w:p w14:paraId="64F98820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1. ಕೋಗಿಲೆಯು ತನ್ನ  ಮೊಟ್ಟೆಯನ್ನು ___________  ಗೂಡಿನಲ್ಲಿ ಇಡುತ್ತದೆ.</w:t>
      </w:r>
    </w:p>
    <w:p w14:paraId="53E82225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A. ಗೀಜುಗದ          B. ಗುಬ್ಬಿಯ           C. ನವಿಲಿನ              D. ಕಾಗೆಯ </w:t>
      </w:r>
    </w:p>
    <w:p w14:paraId="0B72BC36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lastRenderedPageBreak/>
        <w:t>2. ಇಂಪಾಗಿ ಹಾಡುವವರ ಧ್ವನಿಯನ್ನು ____________ ಧ್ವನಿಗೆ ಹೋಲಿಸುತ್ತಾರೆ.</w:t>
      </w:r>
    </w:p>
    <w:p w14:paraId="4BAB2421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A . ಕಾಗೆಯ         B.  ಕೋಳಿಯ                C. ಗೂಬೆಯ                  D. ಕೋಗಿಲೆಯ</w:t>
      </w:r>
    </w:p>
    <w:p w14:paraId="7F95EEE2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>3. ಬೇಸಿಗೆಯ ________ದಲ್ಲಿ ಕೋಗಿಲೆಯು ಹಾಡನ್ನು ಕೇಳಬಹುದು.</w:t>
      </w:r>
    </w:p>
    <w:p w14:paraId="35FA5FB2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A .ಚಳಿಗಾಲ            B. ವಸಂತಕಾಲ         C .ಮಾಘ ಮಾಸ          D. ಮಳೆಗಾಲ</w:t>
      </w:r>
    </w:p>
    <w:p w14:paraId="6135F26C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>4. ಗಂಡು ಕೋಗಿಲೆಯ  ಕಣ್ಣಿನ ಸುತ್ತ ___________ ಮಿಶ್ರಿತ ವೃತ್ತವಿರುತ್ತದೆ.</w:t>
      </w:r>
    </w:p>
    <w:p w14:paraId="6DA2135D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A . ಹಸಿರು               B. ಕಪ್ಪು                  C. ಹಳದಿ                D. ಬಿಳಿ</w:t>
      </w:r>
    </w:p>
    <w:p w14:paraId="7DCDD9D5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>5. ಗೂಡನ್ನು ಕಟ್ಟದೆ ಇರುವ ಹಕ್ಕಿ __________</w:t>
      </w:r>
    </w:p>
    <w:p w14:paraId="5D2AB4BE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ಅ. ಕಾಗೆ              B. ಕೋಗಿಲೆ               C. ನವಿಲು             D. ಹದ್ದು</w:t>
      </w:r>
    </w:p>
    <w:p w14:paraId="6905496B" w14:textId="52F6D95D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II. ಕೆಳಗಿನ ಪ್ರಶ್ನೆಗಳಿಗೆ ನಾಲ್ಕು ಉತ್ತರಗಳನ್ನು ಕೊಡಲಾಗಿದೆ  ಸರಿಯಾದ ಉತ್ತರವನ್ನು ಆರಿಸಿ  ಬರೆಯಿರಿ. 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>(1X7=7)</w:t>
      </w:r>
    </w:p>
    <w:p w14:paraId="2A73505E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1.ʼ ಬಳಗʼ - ಪದದ ಸಮಾನಾರ್ಥಕ :</w:t>
      </w:r>
    </w:p>
    <w:p w14:paraId="24DEDF3F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A. ಸಾಧನ   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  B. ಸಮೂಹ    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C. ಸಂಘ  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 D. ಸಮರ</w:t>
      </w:r>
    </w:p>
    <w:p w14:paraId="1527371A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2. ಜಯ – ಈ ಪದದ ವಿರುದ್ಧ ಪದ :</w:t>
      </w:r>
    </w:p>
    <w:p w14:paraId="1C79914D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 A. ವಿಜಯ 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B. ಅಜಯ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       C. ಅಪಜಯ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>D. ಜಯಜಯ</w:t>
      </w:r>
    </w:p>
    <w:p w14:paraId="7EC7FAEE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3. ʼ ಓಡೋಡಿ ʼ - ಈ ಪದವನ್ನು ಬಿಡಿಸಿ ಬರೆದಾಗ :</w:t>
      </w:r>
    </w:p>
    <w:p w14:paraId="58F272FF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A. ಓಡೋ + ಓಡಿ         B. ಓಡು + ಓಡೋ           C. ಓಡಿ + ಓಡಿ          D. ಓಡಿ + ಆಡಿ</w:t>
      </w:r>
    </w:p>
    <w:p w14:paraId="68328843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4. ʼದೇವಾಲಯʼ  - ಈ ಪದದ ಬಹುವಚನ ರೂಪ :</w:t>
      </w:r>
    </w:p>
    <w:p w14:paraId="75A25431" w14:textId="00FFBDB2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A. ದೇವಾಲಯವು     </w:t>
      </w:r>
      <w:r>
        <w:rPr>
          <w:rFonts w:ascii="Nirmala UI" w:hAnsi="Nirmala UI" w:cs="Nirmala UI"/>
          <w:sz w:val="26"/>
          <w:szCs w:val="26"/>
          <w:lang w:val="en-GB"/>
        </w:rPr>
        <w:t xml:space="preserve">  </w:t>
      </w:r>
      <w:r w:rsidRPr="00940134">
        <w:rPr>
          <w:rFonts w:ascii="Nirmala UI" w:hAnsi="Nirmala UI" w:cs="Nirmala UI"/>
          <w:sz w:val="26"/>
          <w:szCs w:val="26"/>
          <w:lang w:val="en-GB"/>
        </w:rPr>
        <w:t xml:space="preserve">B. ದೇವಾಲಯಗಳು  </w:t>
      </w:r>
      <w:r>
        <w:rPr>
          <w:rFonts w:ascii="Nirmala UI" w:hAnsi="Nirmala UI" w:cs="Nirmala UI"/>
          <w:sz w:val="26"/>
          <w:szCs w:val="26"/>
          <w:lang w:val="en-GB"/>
        </w:rPr>
        <w:t xml:space="preserve">   </w:t>
      </w: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C. ದೇವಾಲಯದಿಂದ      D. ದೇವಾಲಯದ</w:t>
      </w:r>
    </w:p>
    <w:p w14:paraId="6F84E48B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>5.  ʼ ಶಿಕ್ಷಕ ʼ - ಈ ಪದದ ಅನ್ಯಲಿಂಗರೂಪ :</w:t>
      </w:r>
    </w:p>
    <w:p w14:paraId="5840955E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A. ಶಿಕ್ಷಕರು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   B. ಶಿಕ್ಷೆ   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C. ಶಿಕ್ಷಕೆರು   </w:t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</w:r>
      <w:r w:rsidRPr="00940134">
        <w:rPr>
          <w:rFonts w:ascii="Nirmala UI" w:hAnsi="Nirmala UI" w:cs="Nirmala UI"/>
          <w:sz w:val="26"/>
          <w:szCs w:val="26"/>
          <w:lang w:val="en-GB"/>
        </w:rPr>
        <w:tab/>
        <w:t xml:space="preserve"> D. ಶಿಕ್ಷಕಿ</w:t>
      </w:r>
    </w:p>
    <w:p w14:paraId="40AF0E24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6. ಸ್ವಂತ ವಾಕ್ಯ ಮಾಡಿ :  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>ಪ್ರವಾಸ</w:t>
      </w: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16BE5080" w14:textId="77777777" w:rsid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7. ಗಾದೆ ಮಾತನ್ನು ಪೂರ್ತಿ ಮಾಡಿ : 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>ದೇಶ ಸುತ್ತು</w:t>
      </w: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________</w:t>
      </w:r>
    </w:p>
    <w:p w14:paraId="6A5382FE" w14:textId="77777777" w:rsidR="00940134" w:rsidRPr="00940134" w:rsidRDefault="00940134" w:rsidP="00940134">
      <w:pPr>
        <w:spacing w:line="360" w:lineRule="auto"/>
        <w:rPr>
          <w:rFonts w:ascii="Nirmala UI" w:hAnsi="Nirmala UI" w:cs="Nirmala UI"/>
          <w:sz w:val="26"/>
          <w:szCs w:val="26"/>
          <w:lang w:val="en-GB"/>
        </w:rPr>
      </w:pPr>
    </w:p>
    <w:p w14:paraId="1E22F4AD" w14:textId="6E1D04F1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lastRenderedPageBreak/>
        <w:t>III. ಸುಳಿವು ಪದಗಳ ಸಹಾಯದಿಂದ ಗದ್ಯವನ್ನು ಪೂರ್ತಿ ಮಾಡಿ:-              ( ½  X 8=4)</w:t>
      </w:r>
    </w:p>
    <w:p w14:paraId="3E1150D6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          ( 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ಪ್ರಥಮ   ,    ಬಡತನ ,      ಮುದ್ದೇನಹಳ್ಳಿ ,     ವಿಶ್ವವಿದ್ಯಾಲಯ ,           </w:t>
      </w:r>
    </w:p>
    <w:p w14:paraId="3957003A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ಸೆಪ್ಟೆಂಬರ್‌ 15 ,  ಮೈಸೂರು , ಚುರುಕು , ಓದು)</w:t>
      </w:r>
    </w:p>
    <w:p w14:paraId="59B08CC8" w14:textId="77777777" w:rsidR="00940134" w:rsidRDefault="00940134" w:rsidP="00940134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ಸರ್‌ . ಎಂ ವಿಶ್ವೇಶ್ವರಯ್ಯನವರು ಭಾರತದ ಪ್ರಸಿದ್ದ ಇಂಜಿನಿಯರ್‌ ಆಗಿದ್ದರು . ಇವರು ಹುಟ್ಟಿದ್ದು 1861ರ ______________ ರಂದು . ಚಿಕ್ಕಬಳ್ಳಾಪುರದ ____________ ಎಂಬ ಗ್ರಾಮದಲ್ಲಿ . ಇವರು ಕಠಿಣ ಪರಿಶ್ರಮ ಮತ್ತು ________ ಬುದ್ದಿಯ  ಹುಡುಗನಾಗಿದ್ದರು.  ಓದಿನಲ್ಲಿ ಸದಾ ಮುಂದಾಗಿದ್ದರು. ಇವರ ಮನೆಯಲ್ಲಿನ___________ ದ ಕಾರಣ ಓದಿಗಾಗಿ ಬಹಳಷ್ಟು ಕಷ್ಟಪಡಬೇಕಾಯಿತು. ಆದರೆ ಧೈರ್ಯಗೆಡದೆ ____________ ಮುಂದುವರೆಸಿದರು. ಮುಂಬೈನ ___________ ದಲ್ಲಿ ಇಂಜಿನಿಯರ್‌ ಪರೀಕ್ಷೆಯಲ್ಲಿ ____________ ರಾಂಕ್‌ ನಲ್ಲಿ ಪಾಸಾದರು. __________ ಕೆ.ಆರ್‌.ಎಸ್‌. ಅಣೆಕಟ್ಟನ್ನು ಇವರು ನಿರ್ಮಿಸಿದರು.</w:t>
      </w:r>
    </w:p>
    <w:p w14:paraId="39793B56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IV. ನಿಮ್ಮ ಮನೆಯಲ್ಲಿ  ನಡೆಯಲಿರುವ ಪೂಜೆಗಾಗಿ  2 ದಿನದ   ರಜೆ ಕೋರಿ ತರಗತಿ </w:t>
      </w:r>
    </w:p>
    <w:p w14:paraId="7AE61F91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     ಶಿಕ್ಷಕ/ಶಿಕ್ಷಕಿಗೆ   ರಜಾಪತ್ರ  ಬರೆಯಿರಿ.                                                                    (4)</w:t>
      </w:r>
    </w:p>
    <w:p w14:paraId="14025B67" w14:textId="77777777" w:rsidR="00940134" w:rsidRDefault="00940134" w:rsidP="00940134">
      <w:pPr>
        <w:spacing w:line="360" w:lineRule="auto"/>
        <w:jc w:val="both"/>
        <w:rPr>
          <w:rFonts w:ascii="Nirmala UI" w:hAnsi="Nirmala UI" w:cs="Nirmala UI"/>
          <w:sz w:val="26"/>
          <w:szCs w:val="26"/>
          <w:lang w:val="en-GB"/>
        </w:rPr>
      </w:pPr>
    </w:p>
    <w:p w14:paraId="40AEDB46" w14:textId="77777777" w:rsidR="00940134" w:rsidRPr="00940134" w:rsidRDefault="00940134" w:rsidP="00940134">
      <w:pPr>
        <w:spacing w:line="360" w:lineRule="auto"/>
        <w:jc w:val="both"/>
        <w:rPr>
          <w:rFonts w:ascii="Nirmala UI" w:hAnsi="Nirmala UI" w:cs="Nirmala UI"/>
          <w:sz w:val="8"/>
          <w:szCs w:val="26"/>
          <w:lang w:val="en-GB"/>
        </w:rPr>
      </w:pPr>
    </w:p>
    <w:p w14:paraId="1447C5FF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III. ಸುಳಿವು ಪದಗಳ ಸಹಾಯದಿಂದ ಗದ್ಯವನ್ನು ಪೂರ್ತಿ ಮಾಡಿ:-              ( ½  X 8=4)</w:t>
      </w:r>
    </w:p>
    <w:p w14:paraId="20837A11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             ( 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ಪ್ರಥಮ   ,    ಬಡತನ ,      ಮುದ್ದೇನಹಳ್ಳಿ ,     ವಿಶ್ವವಿದ್ಯಾಲಯ ,           </w:t>
      </w:r>
    </w:p>
    <w:p w14:paraId="6EEE9B04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ಸೆಪ್ಟೆಂಬರ್‌ 15 ,  ಮೈಸೂರು , ಚುರುಕು , ಓದು)</w:t>
      </w:r>
    </w:p>
    <w:p w14:paraId="52BDD52C" w14:textId="77777777" w:rsidR="00940134" w:rsidRDefault="00940134" w:rsidP="00940134">
      <w:pPr>
        <w:spacing w:line="360" w:lineRule="auto"/>
        <w:ind w:firstLine="72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ಸರ್‌ . ಎಂ ವಿಶ್ವೇಶ್ವರಯ್ಯನವರು ಭಾರತದ ಪ್ರಸಿದ್ದ ಇಂಜಿನಿಯರ್‌ ಆಗಿದ್ದರು . ಇವರು ಹುಟ್ಟಿದ್ದು 1861ರ ______________ ರಂದು . ಚಿಕ್ಕಬಳ್ಳಾಪುರದ ____________ ಎಂಬ ಗ್ರಾಮದಲ್ಲಿ . ಇವರು ಕಠಿಣ ಪರಿಶ್ರಮ ಮತ್ತು ________ ಬುದ್ದಿಯ  ಹುಡುಗನಾಗಿದ್ದರು.  ಓದಿನಲ್ಲಿ ಸದಾ ಮುಂದಾಗಿದ್ದರು. ಇವರ ಮನೆಯಲ್ಲಿನ___________ ದ ಕಾರಣ ಓದಿಗಾಗಿ ಬಹಳಷ್ಟು ಕಷ್ಟಪಡಬೇಕಾಯಿತು. ಆದರೆ ಧೈರ್ಯಗೆಡದೆ ____________ ಮುಂದುವರೆಸಿದರು. ಮುಂಬೈನ ___________ ದಲ್ಲಿ ಇಂಜಿನಿಯರ್‌ ಪರೀಕ್ಷೆಯಲ್ಲಿ ____________ ರಾಂಕ್‌ ನಲ್ಲಿ ಪಾಸಾದರು. __________ ಕೆ.ಆರ್‌.ಎಸ್‌. ಅಣೆಕಟ್ಟನ್ನು ಇವರು ನಿರ್ಮಿಸಿದರು.</w:t>
      </w:r>
    </w:p>
    <w:p w14:paraId="1FD496B3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IV. ನಿಮ್ಮ ಮನೆಯಲ್ಲಿ  ನಡೆಯಲಿರುವ ಪೂಜೆಗಾಗಿ  2 ದಿನದ   ರಜೆ ಕೋರಿ ತರಗತಿ </w:t>
      </w:r>
    </w:p>
    <w:p w14:paraId="39A60E05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 xml:space="preserve">     ಶಿಕ್ಷಕ/ಶಿಕ್ಷಕಿಗೆ   ರಜಾಪತ್ರ  ಬರೆಯಿರಿ.                                                                    (4)</w:t>
      </w:r>
    </w:p>
    <w:p w14:paraId="0F1EE3E0" w14:textId="77777777" w:rsid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</w:p>
    <w:p w14:paraId="3FA4CF38" w14:textId="278F509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V. ಈ ಕೆಳಗಿನ ಪ್ರಶ್ನೆಗಳಿಗೆ ಒಂದು ವಾಕ್ಯದಲ್ಲಿ ಉತ್ತರಿಸಿ</w:t>
      </w:r>
      <w:r w:rsidRPr="00940134">
        <w:rPr>
          <w:rFonts w:ascii="Nirmala UI" w:hAnsi="Nirmala UI" w:cs="Nirmala UI"/>
          <w:sz w:val="26"/>
          <w:szCs w:val="26"/>
          <w:lang w:val="en-GB"/>
        </w:rPr>
        <w:t xml:space="preserve">.                                   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>(1X4=4)</w:t>
      </w:r>
    </w:p>
    <w:p w14:paraId="30AE7E26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1. ಗಾಳಿಪಟ ಯಾವುದಕ್ಕೆ ಸಿಕ್ಕಿ ಹಾಕಿಕೊಂಡಿತು?</w:t>
      </w:r>
    </w:p>
    <w:p w14:paraId="312A3360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2. ಶ್ರೀರಂಗಪಟ್ಟಣ ಯಾವ ಜಿಲ್ಲೆಗೆ ಸೇರಿದೆ?     </w:t>
      </w:r>
    </w:p>
    <w:p w14:paraId="3B01ACDD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3. ಯಾರನ್ನು ಕರೆಯಲು ಪುಟ್ಟ ಮನೆಯಾಚೆ ಹೋದನು?</w:t>
      </w:r>
    </w:p>
    <w:p w14:paraId="4A515C99" w14:textId="77777777" w:rsid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4. ಟಿಪ್ಪು ಸುಲ್ತಾನ ವಾಸವಿದ್ದ ಅರಮನೆ ಹೆಸರೇನು?</w:t>
      </w:r>
    </w:p>
    <w:p w14:paraId="2E5A29E8" w14:textId="49D86A6D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VI. ಈ ಕೆಳಗಿನ ಪ್ರಶ್ನೆಗಳಿಗೆ ಎರಡು- ಮೂರು ವಾಕ್ಯಗಳಲ್ಲಿ ಉತ್ತರಿಸಿ:-               (2X2=4)</w:t>
      </w:r>
    </w:p>
    <w:p w14:paraId="54067854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1. ಗಾಳಿಪಟ ಯಾರ ಕೈಯಲ್ಲಿತ್ತು? ಅದು ಯಾರ ಪಾಲಾಯಿತು?</w:t>
      </w:r>
    </w:p>
    <w:p w14:paraId="1743208F" w14:textId="77777777" w:rsidR="00940134" w:rsidRPr="00940134" w:rsidRDefault="00940134" w:rsidP="00940134">
      <w:pPr>
        <w:spacing w:line="276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2. ಶ್ರೀರಂಗಪಟ್ಟಣ ದಲ್ಲಿ ಕೋಟೆಯನ್ನು ಏಕೆ ಕಟ್ಟಿದ್ದಾರೆ?</w:t>
      </w:r>
    </w:p>
    <w:p w14:paraId="0544D2F6" w14:textId="15443992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VII. ಈ ಮಾತನ್ನು ಯಾರು ಯಾರಿಗೆ ಹೇಳಿದರು?                                               (2X1=2)</w:t>
      </w:r>
    </w:p>
    <w:p w14:paraId="3C5DE602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1. “ಯಾವುದೋ  ಹಳೆಯ  ಅರಮನೆ  ಸ್ಥಳ  ಕಾಣುತ್ತಿದೆ “</w:t>
      </w:r>
    </w:p>
    <w:p w14:paraId="343A7A2D" w14:textId="52060607" w:rsidR="00940134" w:rsidRPr="00940134" w:rsidRDefault="00940134" w:rsidP="00940134">
      <w:pPr>
        <w:jc w:val="center"/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********************************************</w:t>
      </w:r>
    </w:p>
    <w:p w14:paraId="46979ED1" w14:textId="77777777" w:rsidR="00940134" w:rsidRDefault="00940134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782327C7" w14:textId="77777777" w:rsidR="00940134" w:rsidRDefault="00940134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77B9E2F8" w14:textId="77777777" w:rsidR="00940134" w:rsidRDefault="00940134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0309336E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V. ಈ ಕೆಳಗಿನ ಪ್ರಶ್ನೆಗಳಿಗೆ ಒಂದು ವಾಕ್ಯದಲ್ಲಿ ಉತ್ತರಿಸಿ</w:t>
      </w:r>
      <w:r w:rsidRPr="00940134">
        <w:rPr>
          <w:rFonts w:ascii="Nirmala UI" w:hAnsi="Nirmala UI" w:cs="Nirmala UI"/>
          <w:sz w:val="26"/>
          <w:szCs w:val="26"/>
          <w:lang w:val="en-GB"/>
        </w:rPr>
        <w:t xml:space="preserve">.                                   </w:t>
      </w:r>
      <w:r w:rsidRPr="00940134">
        <w:rPr>
          <w:rFonts w:ascii="Nirmala UI" w:hAnsi="Nirmala UI" w:cs="Nirmala UI"/>
          <w:b/>
          <w:sz w:val="26"/>
          <w:szCs w:val="26"/>
          <w:lang w:val="en-GB"/>
        </w:rPr>
        <w:t>(1X4=4)</w:t>
      </w:r>
    </w:p>
    <w:p w14:paraId="1306B1DE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1. ಗಾಳಿಪಟ ಯಾವುದಕ್ಕೆ ಸಿಕ್ಕಿ ಹಾಕಿಕೊಂಡಿತು?</w:t>
      </w:r>
    </w:p>
    <w:p w14:paraId="02E26041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2. ಶ್ರೀರಂಗಪಟ್ಟಣ ಯಾವ ಜಿಲ್ಲೆಗೆ ಸೇರಿದೆ?     </w:t>
      </w:r>
    </w:p>
    <w:p w14:paraId="4193567C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 3. ಯಾರನ್ನು ಕರೆಯಲು ಪುಟ್ಟ ಮನೆಯಾಚೆ ಹೋದನು?</w:t>
      </w:r>
    </w:p>
    <w:p w14:paraId="4C69A7B8" w14:textId="77777777" w:rsid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4. ಟಿಪ್ಪು ಸುಲ್ತಾನ ವಾಸವಿದ್ದ ಅರಮನೆ ಹೆಸರೇನು?</w:t>
      </w:r>
    </w:p>
    <w:p w14:paraId="0C541211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VI. ಈ ಕೆಳಗಿನ ಪ್ರಶ್ನೆಗಳಿಗೆ ಎರಡು- ಮೂರು ವಾಕ್ಯಗಳಲ್ಲಿ ಉತ್ತರಿಸಿ:-               (2X2=4)</w:t>
      </w:r>
    </w:p>
    <w:p w14:paraId="1045CFF3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1. ಗಾಳಿಪಟ ಯಾರ ಕೈಯಲ್ಲಿತ್ತು? ಅದು ಯಾರ ಪಾಲಾಯಿತು?</w:t>
      </w:r>
    </w:p>
    <w:p w14:paraId="6147527A" w14:textId="77777777" w:rsidR="00940134" w:rsidRPr="00940134" w:rsidRDefault="00940134" w:rsidP="00940134">
      <w:pPr>
        <w:spacing w:line="276" w:lineRule="auto"/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2. ಶ್ರೀರಂಗಪಟ್ಟಣ ದಲ್ಲಿ ಕೋಟೆಯನ್ನು ಏಕೆ ಕಟ್ಟಿದ್ದಾರೆ?</w:t>
      </w:r>
    </w:p>
    <w:p w14:paraId="0833EAD0" w14:textId="77777777" w:rsidR="00940134" w:rsidRPr="00940134" w:rsidRDefault="00940134" w:rsidP="00940134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VII. ಈ ಮಾತನ್ನು ಯಾರು ಯಾರಿಗೆ ಹೇಳಿದರು?                                               (2X1=2)</w:t>
      </w:r>
    </w:p>
    <w:p w14:paraId="4AC3F4E5" w14:textId="77777777" w:rsidR="00940134" w:rsidRPr="00940134" w:rsidRDefault="00940134" w:rsidP="00940134">
      <w:pPr>
        <w:rPr>
          <w:rFonts w:ascii="Nirmala UI" w:hAnsi="Nirmala UI" w:cs="Nirmala UI"/>
          <w:sz w:val="26"/>
          <w:szCs w:val="26"/>
          <w:lang w:val="en-GB"/>
        </w:rPr>
      </w:pPr>
      <w:r w:rsidRPr="00940134">
        <w:rPr>
          <w:rFonts w:ascii="Nirmala UI" w:hAnsi="Nirmala UI" w:cs="Nirmala UI"/>
          <w:sz w:val="26"/>
          <w:szCs w:val="26"/>
          <w:lang w:val="en-GB"/>
        </w:rPr>
        <w:t xml:space="preserve">  1. “ಯಾವುದೋ  ಹಳೆಯ  ಅರಮನೆ  ಸ್ಥಳ  ಕಾಣುತ್ತಿದೆ “</w:t>
      </w:r>
    </w:p>
    <w:p w14:paraId="661E3CC0" w14:textId="544F0FEF" w:rsidR="00940134" w:rsidRPr="00940134" w:rsidRDefault="00940134" w:rsidP="00940134">
      <w:pPr>
        <w:jc w:val="center"/>
        <w:rPr>
          <w:rFonts w:ascii="Nirmala UI" w:hAnsi="Nirmala UI" w:cs="Nirmala UI"/>
          <w:b/>
          <w:sz w:val="26"/>
          <w:szCs w:val="26"/>
          <w:lang w:val="en-GB"/>
        </w:rPr>
      </w:pPr>
      <w:r w:rsidRPr="00940134">
        <w:rPr>
          <w:rFonts w:ascii="Nirmala UI" w:hAnsi="Nirmala UI" w:cs="Nirmala UI"/>
          <w:b/>
          <w:sz w:val="26"/>
          <w:szCs w:val="26"/>
          <w:lang w:val="en-GB"/>
        </w:rPr>
        <w:t>********************************************</w:t>
      </w:r>
    </w:p>
    <w:p w14:paraId="548B675D" w14:textId="77777777" w:rsidR="00940134" w:rsidRPr="00940134" w:rsidRDefault="00940134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sectPr w:rsidR="00940134" w:rsidRPr="00940134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73245" w14:textId="77777777" w:rsidR="0082763E" w:rsidRDefault="0082763E" w:rsidP="00224AB2">
      <w:pPr>
        <w:spacing w:after="0" w:line="240" w:lineRule="auto"/>
      </w:pPr>
      <w:r>
        <w:separator/>
      </w:r>
    </w:p>
  </w:endnote>
  <w:endnote w:type="continuationSeparator" w:id="0">
    <w:p w14:paraId="4E36524C" w14:textId="77777777" w:rsidR="0082763E" w:rsidRDefault="0082763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01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F9EF18" w14:textId="77777777" w:rsidR="0082763E" w:rsidRDefault="0082763E" w:rsidP="00224AB2">
      <w:pPr>
        <w:spacing w:after="0" w:line="240" w:lineRule="auto"/>
      </w:pPr>
      <w:r>
        <w:separator/>
      </w:r>
    </w:p>
  </w:footnote>
  <w:footnote w:type="continuationSeparator" w:id="0">
    <w:p w14:paraId="25A5BA61" w14:textId="77777777" w:rsidR="0082763E" w:rsidRDefault="0082763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26"/>
  </w:num>
  <w:num w:numId="4">
    <w:abstractNumId w:val="13"/>
  </w:num>
  <w:num w:numId="5">
    <w:abstractNumId w:val="11"/>
  </w:num>
  <w:num w:numId="6">
    <w:abstractNumId w:val="17"/>
  </w:num>
  <w:num w:numId="7">
    <w:abstractNumId w:val="0"/>
  </w:num>
  <w:num w:numId="8">
    <w:abstractNumId w:val="14"/>
  </w:num>
  <w:num w:numId="9">
    <w:abstractNumId w:val="1"/>
  </w:num>
  <w:num w:numId="10">
    <w:abstractNumId w:val="25"/>
  </w:num>
  <w:num w:numId="11">
    <w:abstractNumId w:val="18"/>
  </w:num>
  <w:num w:numId="12">
    <w:abstractNumId w:val="23"/>
  </w:num>
  <w:num w:numId="13">
    <w:abstractNumId w:val="7"/>
  </w:num>
  <w:num w:numId="14">
    <w:abstractNumId w:val="20"/>
  </w:num>
  <w:num w:numId="15">
    <w:abstractNumId w:val="9"/>
  </w:num>
  <w:num w:numId="16">
    <w:abstractNumId w:val="22"/>
  </w:num>
  <w:num w:numId="17">
    <w:abstractNumId w:val="12"/>
  </w:num>
  <w:num w:numId="18">
    <w:abstractNumId w:val="3"/>
  </w:num>
  <w:num w:numId="19">
    <w:abstractNumId w:val="5"/>
  </w:num>
  <w:num w:numId="20">
    <w:abstractNumId w:val="6"/>
  </w:num>
  <w:num w:numId="21">
    <w:abstractNumId w:val="16"/>
  </w:num>
  <w:num w:numId="22">
    <w:abstractNumId w:val="19"/>
  </w:num>
  <w:num w:numId="23">
    <w:abstractNumId w:val="15"/>
  </w:num>
  <w:num w:numId="24">
    <w:abstractNumId w:val="10"/>
  </w:num>
  <w:num w:numId="25">
    <w:abstractNumId w:val="21"/>
  </w:num>
  <w:num w:numId="26">
    <w:abstractNumId w:val="4"/>
  </w:num>
  <w:num w:numId="2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2763E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0134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C8677-9F10-4883-97C7-7E9DA6AB2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2024-01-23T06:25:00Z</dcterms:created>
  <dcterms:modified xsi:type="dcterms:W3CDTF">2024-01-23T06:25:00Z</dcterms:modified>
</cp:coreProperties>
</file>